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50B94" w14:textId="77777777" w:rsidR="00447D04" w:rsidRPr="00FB7EAA" w:rsidRDefault="00447D04" w:rsidP="00447D04">
      <w:pPr>
        <w:spacing w:after="0"/>
        <w:jc w:val="right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ALLEGATO A</w:t>
      </w:r>
    </w:p>
    <w:p w14:paraId="124A0662" w14:textId="77777777" w:rsidR="00447D04" w:rsidRPr="00FB7EAA" w:rsidRDefault="00447D04" w:rsidP="00156B7A">
      <w:pPr>
        <w:spacing w:after="0"/>
        <w:jc w:val="center"/>
        <w:rPr>
          <w:rFonts w:asciiTheme="minorHAnsi" w:hAnsiTheme="minorHAnsi"/>
          <w:b/>
          <w:bCs/>
          <w:sz w:val="20"/>
          <w:szCs w:val="20"/>
        </w:rPr>
      </w:pPr>
      <w:r w:rsidRPr="00FB7EAA">
        <w:rPr>
          <w:rFonts w:asciiTheme="minorHAnsi" w:hAnsiTheme="minorHAnsi"/>
          <w:b/>
          <w:bCs/>
          <w:sz w:val="20"/>
          <w:szCs w:val="20"/>
        </w:rPr>
        <w:t>DOMANDA DI INSERIMENTO NELLA SHORT LIST</w:t>
      </w:r>
    </w:p>
    <w:p w14:paraId="02A5EDE8" w14:textId="12ED1683" w:rsidR="00447D04" w:rsidRPr="00FB7EAA" w:rsidRDefault="00447D04" w:rsidP="00447D04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Il/La sottoscritto/a _________________________________________________________________</w:t>
      </w:r>
    </w:p>
    <w:p w14:paraId="32A48405" w14:textId="7D6B799C" w:rsidR="00447D04" w:rsidRPr="00FB7EAA" w:rsidRDefault="00447D04" w:rsidP="00447D04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 xml:space="preserve">nato/a </w:t>
      </w:r>
      <w:proofErr w:type="spellStart"/>
      <w:r w:rsidRPr="00FB7EAA">
        <w:rPr>
          <w:rFonts w:asciiTheme="minorHAnsi" w:hAnsiTheme="minorHAnsi"/>
          <w:sz w:val="20"/>
          <w:szCs w:val="20"/>
        </w:rPr>
        <w:t>a</w:t>
      </w:r>
      <w:proofErr w:type="spellEnd"/>
      <w:r w:rsidRPr="00FB7EAA">
        <w:rPr>
          <w:rFonts w:asciiTheme="minorHAnsi" w:hAnsiTheme="minorHAnsi"/>
          <w:sz w:val="20"/>
          <w:szCs w:val="20"/>
        </w:rPr>
        <w:t xml:space="preserve"> ______________________________ il _________________________________________</w:t>
      </w:r>
    </w:p>
    <w:p w14:paraId="6C698A22" w14:textId="10D77D5C" w:rsidR="00447D04" w:rsidRPr="00FB7EAA" w:rsidRDefault="00447D04" w:rsidP="00447D04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residente in ______________________________________________________________________</w:t>
      </w:r>
    </w:p>
    <w:p w14:paraId="27E534C9" w14:textId="3591189E" w:rsidR="00447D04" w:rsidRPr="00FB7EAA" w:rsidRDefault="00447D04" w:rsidP="00447D04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Codice fiscale ____________________________________________________________________</w:t>
      </w:r>
    </w:p>
    <w:p w14:paraId="1F26D55E" w14:textId="735225A8" w:rsidR="00447D04" w:rsidRPr="00FB7EAA" w:rsidRDefault="00447D04" w:rsidP="00447D04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telefono _________________________________________________________________________</w:t>
      </w:r>
    </w:p>
    <w:p w14:paraId="2FD44287" w14:textId="37F7DA29" w:rsidR="00447D04" w:rsidRPr="00FB7EAA" w:rsidRDefault="00447D04" w:rsidP="00447D04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e-mail __________________________________________________________________________</w:t>
      </w:r>
    </w:p>
    <w:p w14:paraId="7D09048A" w14:textId="262314E1" w:rsidR="00447D04" w:rsidRPr="00FB7EAA" w:rsidRDefault="00447D04" w:rsidP="00447D04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PEC ____________________________________________________________________________</w:t>
      </w:r>
    </w:p>
    <w:p w14:paraId="5E00179E" w14:textId="77777777" w:rsidR="00447D04" w:rsidRPr="00FB7EAA" w:rsidRDefault="00447D04" w:rsidP="00447D04">
      <w:pPr>
        <w:spacing w:after="0"/>
        <w:jc w:val="center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CHIEDE</w:t>
      </w:r>
    </w:p>
    <w:p w14:paraId="44970168" w14:textId="77777777" w:rsidR="00447D04" w:rsidRPr="00FB7EAA" w:rsidRDefault="00447D04" w:rsidP="00447D04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di essere inserito/a nella Short List di persone disponibili a svolgere attività volontaria e gratuita di supporto in favore di persone con disabilità, anziani, persone indigenti e persone in condizioni di fragilità e bisogno sociale.</w:t>
      </w:r>
    </w:p>
    <w:p w14:paraId="701DDA08" w14:textId="77777777" w:rsidR="00447D04" w:rsidRPr="00FB7EAA" w:rsidRDefault="00447D04" w:rsidP="00447D04">
      <w:pPr>
        <w:spacing w:after="0"/>
        <w:jc w:val="center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DICHIARA</w:t>
      </w:r>
    </w:p>
    <w:p w14:paraId="44424A49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ai sensi degli artt. 46 e 47 del D.P.R. 445/2000:</w:t>
      </w:r>
    </w:p>
    <w:p w14:paraId="3E28A338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avere compiuto 18 anni;</w:t>
      </w:r>
    </w:p>
    <w:p w14:paraId="380A66DF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essere in possesso della capacità di agire;</w:t>
      </w:r>
    </w:p>
    <w:p w14:paraId="02195674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essere disponibile a svolgere attività volontaria e gratuita;</w:t>
      </w:r>
    </w:p>
    <w:p w14:paraId="211640A9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non pretendere alcun compenso per le attività eventualmente svolte;</w:t>
      </w:r>
    </w:p>
    <w:p w14:paraId="6DBB66CA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essere consapevole che non è previsto alcun monte ore obbligatorio;</w:t>
      </w:r>
    </w:p>
    <w:p w14:paraId="49634A98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essere libero/a di accettare o rifiutare le eventuali attività proposte;</w:t>
      </w:r>
    </w:p>
    <w:p w14:paraId="013182C3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essere consapevole che l'inserimento nella Short List non comporta alcun diritto all'assegnazione di attività;</w:t>
      </w:r>
    </w:p>
    <w:p w14:paraId="637228A3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essere consapevole che l'inserimento nella Short List non costituisce rapporto di lavoro né incarico professionale;</w:t>
      </w:r>
    </w:p>
    <w:p w14:paraId="2D8DDF17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essere consapevole che il possesso di una qualifica professionale non comporta il conferimento di un incarico professionale da parte del Comune;</w:t>
      </w:r>
    </w:p>
    <w:p w14:paraId="36B44D8C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impegnarsi a rispettare la dignità, la riservatezza e i diritti delle persone assistite;</w:t>
      </w:r>
    </w:p>
    <w:p w14:paraId="3E0FC5AE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impegnarsi a svolgere esclusivamente attività compatibili con le proprie competenze e capacità;</w:t>
      </w:r>
    </w:p>
    <w:p w14:paraId="7E1F8B89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•</w:t>
      </w:r>
      <w:r w:rsidRPr="00FB7EAA">
        <w:rPr>
          <w:rFonts w:asciiTheme="minorHAnsi" w:hAnsiTheme="minorHAnsi"/>
          <w:sz w:val="20"/>
          <w:szCs w:val="20"/>
        </w:rPr>
        <w:tab/>
        <w:t>di aver preso visione dell'Avviso e di accettarne integralmente il contenuto.</w:t>
      </w:r>
    </w:p>
    <w:p w14:paraId="1B38F31E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QUALIFICHE POSSEDUTE</w:t>
      </w:r>
    </w:p>
    <w:p w14:paraId="72D3928C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Educatore professionale</w:t>
      </w:r>
    </w:p>
    <w:p w14:paraId="39A9FE18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OSS – Operatore Socio Sanitario</w:t>
      </w:r>
    </w:p>
    <w:p w14:paraId="4985B4A9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OSA – Operatore Socio Assistenziale</w:t>
      </w:r>
    </w:p>
    <w:p w14:paraId="29709E59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Assistente alla persona</w:t>
      </w:r>
    </w:p>
    <w:p w14:paraId="607785D6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Assistente materiale</w:t>
      </w:r>
    </w:p>
    <w:p w14:paraId="645643D9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Mediatore culturale</w:t>
      </w:r>
    </w:p>
    <w:p w14:paraId="5C75C541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Altra qualifica: __________________________________________</w:t>
      </w:r>
    </w:p>
    <w:p w14:paraId="2D1D3E42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ESPERIENZE</w:t>
      </w:r>
    </w:p>
    <w:p w14:paraId="55EA362D" w14:textId="50D8AD49" w:rsidR="00447D04" w:rsidRPr="00FB7EAA" w:rsidRDefault="00447D04" w:rsidP="00447D04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_______________________________________________________________________________________</w:t>
      </w:r>
    </w:p>
    <w:p w14:paraId="152D5223" w14:textId="4A947AD3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_______________________________________________________________________________________</w:t>
      </w:r>
    </w:p>
    <w:p w14:paraId="10334B51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</w:p>
    <w:p w14:paraId="61BDD1C7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ATTIVITÀ PER LE QUALI SI DICHIARA DISPONIBILE</w:t>
      </w:r>
    </w:p>
    <w:p w14:paraId="4A25A62B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accompagnamento</w:t>
      </w:r>
    </w:p>
    <w:p w14:paraId="2164A886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supporto alla persona</w:t>
      </w:r>
    </w:p>
    <w:p w14:paraId="2DA1DB8C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assistenza materiale</w:t>
      </w:r>
    </w:p>
    <w:p w14:paraId="35704C8C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socializzazione</w:t>
      </w:r>
    </w:p>
    <w:p w14:paraId="303563AA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compagnia e sostegno relazionale</w:t>
      </w:r>
    </w:p>
    <w:p w14:paraId="0B3D2B35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attività educative</w:t>
      </w:r>
    </w:p>
    <w:p w14:paraId="44AF3771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attività di inclusione sociale</w:t>
      </w:r>
    </w:p>
    <w:p w14:paraId="10EEC3D1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supporto a persone con disabilità</w:t>
      </w:r>
    </w:p>
    <w:p w14:paraId="32DAF3A1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supporto a persone anziane</w:t>
      </w:r>
    </w:p>
    <w:p w14:paraId="14C14500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supporto a persone indigenti o in condizioni di fragilità</w:t>
      </w:r>
    </w:p>
    <w:p w14:paraId="5580DED9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altre attività: ___________________________________________</w:t>
      </w:r>
    </w:p>
    <w:p w14:paraId="61812D6A" w14:textId="58905B79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NOTE / ULTERIORI COMPETENZE</w:t>
      </w:r>
    </w:p>
    <w:p w14:paraId="1370E08A" w14:textId="6B750042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</w:t>
      </w:r>
    </w:p>
    <w:p w14:paraId="3B482447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</w:p>
    <w:p w14:paraId="333C1E33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b/>
          <w:bCs/>
          <w:sz w:val="20"/>
          <w:szCs w:val="20"/>
        </w:rPr>
      </w:pPr>
      <w:r w:rsidRPr="00FB7EAA">
        <w:rPr>
          <w:rFonts w:asciiTheme="minorHAnsi" w:hAnsiTheme="minorHAnsi"/>
          <w:b/>
          <w:bCs/>
          <w:sz w:val="20"/>
          <w:szCs w:val="20"/>
        </w:rPr>
        <w:t>DISPONIBILITÀ DEL VOLONTARIO</w:t>
      </w:r>
    </w:p>
    <w:p w14:paraId="245F47F8" w14:textId="77777777" w:rsidR="00447D04" w:rsidRPr="00FB7EAA" w:rsidRDefault="00447D04" w:rsidP="00156B7A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Al solo fine di consentire al Comune di conoscere le preferenze e le disponibilità del volontario e di individuare, ove necessario, la persona maggiormente compatibile con le singole esigenze, il/la sottoscritto/a indica le seguenti fasce di disponibilità:</w:t>
      </w:r>
    </w:p>
    <w:p w14:paraId="5F47C05F" w14:textId="77777777" w:rsidR="00156B7A" w:rsidRPr="00FB7EAA" w:rsidRDefault="00156B7A" w:rsidP="00156B7A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7658CCD5" w14:textId="793E1F68" w:rsidR="00447D04" w:rsidRPr="00FB7EAA" w:rsidRDefault="00447D04" w:rsidP="00156B7A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b/>
          <w:bCs/>
          <w:sz w:val="20"/>
          <w:szCs w:val="20"/>
        </w:rPr>
        <w:t>Giorni di disponibilità</w:t>
      </w:r>
    </w:p>
    <w:p w14:paraId="47B6FC1E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Pr="00FB7EAA">
        <w:rPr>
          <w:rFonts w:asciiTheme="minorHAnsi" w:hAnsiTheme="minorHAnsi"/>
          <w:sz w:val="20"/>
          <w:szCs w:val="20"/>
        </w:rPr>
        <w:t>Lunedì</w:t>
      </w:r>
      <w:proofErr w:type="gramEnd"/>
      <w:r w:rsidRPr="00FB7EAA">
        <w:rPr>
          <w:rFonts w:asciiTheme="minorHAnsi" w:hAnsiTheme="minorHAnsi"/>
          <w:sz w:val="20"/>
          <w:szCs w:val="20"/>
        </w:rPr>
        <w:br/>
      </w: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Martedì</w:t>
      </w:r>
      <w:r w:rsidRPr="00FB7EAA">
        <w:rPr>
          <w:rFonts w:asciiTheme="minorHAnsi" w:hAnsiTheme="minorHAnsi"/>
          <w:sz w:val="20"/>
          <w:szCs w:val="20"/>
        </w:rPr>
        <w:br/>
      </w: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Mercoledì</w:t>
      </w:r>
      <w:r w:rsidRPr="00FB7EAA">
        <w:rPr>
          <w:rFonts w:asciiTheme="minorHAnsi" w:hAnsiTheme="minorHAnsi"/>
          <w:sz w:val="20"/>
          <w:szCs w:val="20"/>
        </w:rPr>
        <w:br/>
      </w: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Giovedì</w:t>
      </w:r>
      <w:r w:rsidRPr="00FB7EAA">
        <w:rPr>
          <w:rFonts w:asciiTheme="minorHAnsi" w:hAnsiTheme="minorHAnsi"/>
          <w:sz w:val="20"/>
          <w:szCs w:val="20"/>
        </w:rPr>
        <w:br/>
      </w: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Venerdì</w:t>
      </w:r>
      <w:r w:rsidRPr="00FB7EAA">
        <w:rPr>
          <w:rFonts w:asciiTheme="minorHAnsi" w:hAnsiTheme="minorHAnsi"/>
          <w:sz w:val="20"/>
          <w:szCs w:val="20"/>
        </w:rPr>
        <w:br/>
      </w: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Sabato</w:t>
      </w:r>
      <w:r w:rsidRPr="00FB7EAA">
        <w:rPr>
          <w:rFonts w:asciiTheme="minorHAnsi" w:hAnsiTheme="minorHAnsi"/>
          <w:sz w:val="20"/>
          <w:szCs w:val="20"/>
        </w:rPr>
        <w:br/>
      </w: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Domenica</w:t>
      </w:r>
    </w:p>
    <w:p w14:paraId="028CFDE3" w14:textId="77777777" w:rsidR="00156B7A" w:rsidRPr="00FB7EAA" w:rsidRDefault="00156B7A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b/>
          <w:bCs/>
          <w:sz w:val="20"/>
          <w:szCs w:val="20"/>
        </w:rPr>
      </w:pPr>
    </w:p>
    <w:p w14:paraId="51F2E4BD" w14:textId="5EABDEBE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b/>
          <w:bCs/>
          <w:sz w:val="20"/>
          <w:szCs w:val="20"/>
        </w:rPr>
        <w:t>Fasce orarie indicative</w:t>
      </w:r>
    </w:p>
    <w:p w14:paraId="6E3DF854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Mattina – dalle ore ______ alle ore ______</w:t>
      </w:r>
    </w:p>
    <w:p w14:paraId="5A6CAE44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Pomeriggio – dalle ore ______ alle ore ______</w:t>
      </w:r>
    </w:p>
    <w:p w14:paraId="16665B5F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Sera – dalle ore ______ alle ore ______</w:t>
      </w:r>
    </w:p>
    <w:p w14:paraId="6FCBF7DE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="Segoe UI Symbol" w:hAnsi="Segoe UI Symbol" w:cs="Segoe UI Symbol"/>
          <w:sz w:val="20"/>
          <w:szCs w:val="20"/>
        </w:rPr>
        <w:t>☐</w:t>
      </w:r>
      <w:r w:rsidRPr="00FB7EAA">
        <w:rPr>
          <w:rFonts w:asciiTheme="minorHAnsi" w:hAnsiTheme="minorHAnsi"/>
          <w:sz w:val="20"/>
          <w:szCs w:val="20"/>
        </w:rPr>
        <w:t xml:space="preserve"> Disponibilità variabile da concordare di volta in volta</w:t>
      </w:r>
    </w:p>
    <w:p w14:paraId="448FD212" w14:textId="77777777" w:rsidR="00156B7A" w:rsidRPr="00FB7EAA" w:rsidRDefault="00156B7A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b/>
          <w:bCs/>
          <w:sz w:val="20"/>
          <w:szCs w:val="20"/>
        </w:rPr>
      </w:pPr>
    </w:p>
    <w:p w14:paraId="7EF0EDDD" w14:textId="75F49F4A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b/>
          <w:bCs/>
          <w:sz w:val="20"/>
          <w:szCs w:val="20"/>
        </w:rPr>
        <w:t>Eventuali ulteriori indicazioni sulla disponibilità:</w:t>
      </w:r>
    </w:p>
    <w:p w14:paraId="7BE23EFA" w14:textId="77777777" w:rsidR="00447D04" w:rsidRPr="00FB7EAA" w:rsidRDefault="00FB7EAA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pict w14:anchorId="6D147BD6">
          <v:rect id="_x0000_i1025" style="width:0;height:1.5pt" o:hralign="center" o:hrstd="t" o:hr="t" fillcolor="#a0a0a0" stroked="f"/>
        </w:pict>
      </w:r>
    </w:p>
    <w:p w14:paraId="3196FB3A" w14:textId="77777777" w:rsidR="00447D04" w:rsidRPr="00FB7EAA" w:rsidRDefault="00FB7EAA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pict w14:anchorId="45DFBC00">
          <v:rect id="_x0000_i1026" style="width:0;height:1.5pt" o:hralign="center" o:hrstd="t" o:hr="t" fillcolor="#a0a0a0" stroked="f"/>
        </w:pict>
      </w:r>
    </w:p>
    <w:p w14:paraId="0830A409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b/>
          <w:bCs/>
          <w:sz w:val="20"/>
          <w:szCs w:val="20"/>
        </w:rPr>
      </w:pPr>
      <w:r w:rsidRPr="00FB7EAA">
        <w:rPr>
          <w:rFonts w:asciiTheme="minorHAnsi" w:hAnsiTheme="minorHAnsi"/>
          <w:b/>
          <w:bCs/>
          <w:sz w:val="20"/>
          <w:szCs w:val="20"/>
        </w:rPr>
        <w:t>DICHIARAZIONE SULLA DISPONIBILITÀ</w:t>
      </w:r>
    </w:p>
    <w:p w14:paraId="4D119714" w14:textId="77777777" w:rsidR="00447D04" w:rsidRPr="00FB7EAA" w:rsidRDefault="00447D04" w:rsidP="00447D04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 xml:space="preserve">Il/La sottoscritto/a dichiara che le indicazioni sopra riportate hanno </w:t>
      </w:r>
      <w:r w:rsidRPr="00FB7EAA">
        <w:rPr>
          <w:rFonts w:asciiTheme="minorHAnsi" w:hAnsiTheme="minorHAnsi"/>
          <w:b/>
          <w:bCs/>
          <w:sz w:val="20"/>
          <w:szCs w:val="20"/>
        </w:rPr>
        <w:t>esclusivamente carattere orientativo e ricognitivo della propria disponibilità</w:t>
      </w:r>
      <w:r w:rsidRPr="00FB7EAA">
        <w:rPr>
          <w:rFonts w:asciiTheme="minorHAnsi" w:hAnsiTheme="minorHAnsi"/>
          <w:sz w:val="20"/>
          <w:szCs w:val="20"/>
        </w:rPr>
        <w:t xml:space="preserve"> e sono finalizzate a consentire al Comune una migliore organizzazione delle eventuali attività.</w:t>
      </w:r>
    </w:p>
    <w:p w14:paraId="36DDC1BE" w14:textId="77777777" w:rsidR="00447D04" w:rsidRPr="00FB7EAA" w:rsidRDefault="00447D04" w:rsidP="00447D04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 xml:space="preserve">La presente indicazione </w:t>
      </w:r>
      <w:r w:rsidRPr="00FB7EAA">
        <w:rPr>
          <w:rFonts w:asciiTheme="minorHAnsi" w:hAnsiTheme="minorHAnsi"/>
          <w:b/>
          <w:bCs/>
          <w:sz w:val="20"/>
          <w:szCs w:val="20"/>
        </w:rPr>
        <w:t>non costituisce obbligo di prestazione, non determina un monte ore minimo o massimo e non comporta alcun vincolo di disponibilità nei giorni o nelle fasce orarie indicate</w:t>
      </w:r>
      <w:r w:rsidRPr="00FB7EAA">
        <w:rPr>
          <w:rFonts w:asciiTheme="minorHAnsi" w:hAnsiTheme="minorHAnsi"/>
          <w:sz w:val="20"/>
          <w:szCs w:val="20"/>
        </w:rPr>
        <w:t>.</w:t>
      </w:r>
    </w:p>
    <w:p w14:paraId="745E69F1" w14:textId="77777777" w:rsidR="00447D04" w:rsidRPr="00FB7EAA" w:rsidRDefault="00447D04" w:rsidP="00447D04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Il/La sottoscritto/a resta libero/a di accettare o rifiutare, di volta in volta, eventuali attività proposte, senza che il mancato accoglimento di una proposta comporti penalizzazioni o conseguenze sull'inserimento nella Short List.</w:t>
      </w:r>
    </w:p>
    <w:p w14:paraId="65132D2C" w14:textId="0297CA42" w:rsidR="00447D04" w:rsidRPr="00FB7EAA" w:rsidRDefault="00447D04" w:rsidP="00447D04">
      <w:pPr>
        <w:pBdr>
          <w:bottom w:val="single" w:sz="12" w:space="1" w:color="auto"/>
        </w:pBdr>
        <w:spacing w:after="0"/>
        <w:jc w:val="both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La disponibilità potrà essere modificata o revocata in qualsiasi momento mediante comunicazione.</w:t>
      </w:r>
    </w:p>
    <w:p w14:paraId="253380DE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vanish/>
          <w:sz w:val="20"/>
          <w:szCs w:val="20"/>
        </w:rPr>
      </w:pPr>
      <w:r w:rsidRPr="00FB7EAA">
        <w:rPr>
          <w:rFonts w:asciiTheme="minorHAnsi" w:hAnsiTheme="minorHAnsi"/>
          <w:vanish/>
          <w:sz w:val="20"/>
          <w:szCs w:val="20"/>
        </w:rPr>
        <w:t>Inizio modulo</w:t>
      </w:r>
    </w:p>
    <w:p w14:paraId="43E37B45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vanish/>
          <w:sz w:val="20"/>
          <w:szCs w:val="20"/>
        </w:rPr>
      </w:pPr>
      <w:r w:rsidRPr="00FB7EAA">
        <w:rPr>
          <w:rFonts w:asciiTheme="minorHAnsi" w:hAnsiTheme="minorHAnsi"/>
          <w:vanish/>
          <w:sz w:val="20"/>
          <w:szCs w:val="20"/>
        </w:rPr>
        <w:t>Fine modulo</w:t>
      </w:r>
    </w:p>
    <w:p w14:paraId="167727ED" w14:textId="77777777" w:rsidR="00447D04" w:rsidRPr="00FB7EAA" w:rsidRDefault="00447D04" w:rsidP="00447D04">
      <w:pPr>
        <w:pBdr>
          <w:bottom w:val="single" w:sz="12" w:space="1" w:color="auto"/>
        </w:pBdr>
        <w:spacing w:after="0"/>
        <w:rPr>
          <w:rFonts w:asciiTheme="minorHAnsi" w:hAnsiTheme="minorHAnsi"/>
          <w:sz w:val="20"/>
          <w:szCs w:val="20"/>
        </w:rPr>
      </w:pPr>
    </w:p>
    <w:p w14:paraId="79A00097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</w:p>
    <w:p w14:paraId="14C531C6" w14:textId="77777777" w:rsidR="00447D04" w:rsidRPr="00FB7EAA" w:rsidRDefault="00447D04" w:rsidP="00447D04">
      <w:pPr>
        <w:pStyle w:val="Paragrafoelenco"/>
        <w:tabs>
          <w:tab w:val="left" w:pos="1710"/>
        </w:tabs>
        <w:spacing w:after="0" w:line="240" w:lineRule="atLeast"/>
        <w:ind w:left="708"/>
        <w:jc w:val="both"/>
        <w:rPr>
          <w:rFonts w:asciiTheme="minorHAnsi" w:hAnsiTheme="minorHAnsi"/>
          <w:b/>
          <w:sz w:val="20"/>
          <w:szCs w:val="20"/>
        </w:rPr>
      </w:pPr>
      <w:r w:rsidRPr="00FB7EAA">
        <w:rPr>
          <w:rFonts w:asciiTheme="minorHAnsi" w:hAnsiTheme="minorHAnsi"/>
          <w:b/>
          <w:sz w:val="20"/>
          <w:szCs w:val="20"/>
        </w:rPr>
        <w:t>Si allega:</w:t>
      </w:r>
    </w:p>
    <w:p w14:paraId="6C133266" w14:textId="77777777" w:rsidR="00447D04" w:rsidRPr="00FB7EAA" w:rsidRDefault="00447D04" w:rsidP="00447D04">
      <w:pPr>
        <w:pStyle w:val="Paragrafoelenco"/>
        <w:numPr>
          <w:ilvl w:val="0"/>
          <w:numId w:val="1"/>
        </w:numPr>
        <w:tabs>
          <w:tab w:val="left" w:pos="1710"/>
        </w:tabs>
        <w:spacing w:after="0" w:line="240" w:lineRule="atLeast"/>
        <w:ind w:left="1056"/>
        <w:jc w:val="both"/>
        <w:rPr>
          <w:rFonts w:asciiTheme="minorHAnsi" w:hAnsiTheme="minorHAnsi"/>
          <w:bCs/>
          <w:sz w:val="20"/>
          <w:szCs w:val="20"/>
        </w:rPr>
      </w:pPr>
      <w:r w:rsidRPr="00FB7EAA">
        <w:rPr>
          <w:rFonts w:asciiTheme="minorHAnsi" w:hAnsiTheme="minorHAnsi"/>
          <w:bCs/>
          <w:sz w:val="20"/>
          <w:szCs w:val="20"/>
        </w:rPr>
        <w:t>Fotocopia del documento di riconoscimento del richiedente in corso di validità;</w:t>
      </w:r>
    </w:p>
    <w:p w14:paraId="5FD13C66" w14:textId="6F3A1C03" w:rsidR="00447D04" w:rsidRPr="00FB7EAA" w:rsidRDefault="00447D04" w:rsidP="00447D04">
      <w:pPr>
        <w:pStyle w:val="Paragrafoelenco"/>
        <w:numPr>
          <w:ilvl w:val="0"/>
          <w:numId w:val="1"/>
        </w:numPr>
        <w:tabs>
          <w:tab w:val="left" w:pos="1710"/>
        </w:tabs>
        <w:spacing w:after="0" w:line="240" w:lineRule="atLeast"/>
        <w:ind w:left="1056"/>
        <w:jc w:val="both"/>
        <w:rPr>
          <w:rFonts w:asciiTheme="minorHAnsi" w:hAnsiTheme="minorHAnsi"/>
          <w:bCs/>
          <w:sz w:val="20"/>
          <w:szCs w:val="20"/>
        </w:rPr>
      </w:pPr>
      <w:r w:rsidRPr="00FB7EAA">
        <w:rPr>
          <w:rFonts w:asciiTheme="minorHAnsi" w:hAnsiTheme="minorHAnsi"/>
          <w:bCs/>
          <w:sz w:val="20"/>
          <w:szCs w:val="20"/>
        </w:rPr>
        <w:t>Curricul</w:t>
      </w:r>
      <w:r w:rsidR="00156B7A" w:rsidRPr="00FB7EAA">
        <w:rPr>
          <w:rFonts w:asciiTheme="minorHAnsi" w:hAnsiTheme="minorHAnsi"/>
          <w:bCs/>
          <w:sz w:val="20"/>
          <w:szCs w:val="20"/>
        </w:rPr>
        <w:t>um</w:t>
      </w:r>
      <w:r w:rsidRPr="00FB7EAA">
        <w:rPr>
          <w:rFonts w:asciiTheme="minorHAnsi" w:hAnsiTheme="minorHAnsi"/>
          <w:bCs/>
          <w:sz w:val="20"/>
          <w:szCs w:val="20"/>
        </w:rPr>
        <w:t xml:space="preserve"> vitae;</w:t>
      </w:r>
    </w:p>
    <w:p w14:paraId="5E2ABDEB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</w:p>
    <w:p w14:paraId="2CF38E88" w14:textId="77777777" w:rsidR="00447D04" w:rsidRPr="00FB7EAA" w:rsidRDefault="00447D04" w:rsidP="00447D04">
      <w:pPr>
        <w:spacing w:after="0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Luogo e data __________________________</w:t>
      </w:r>
    </w:p>
    <w:p w14:paraId="16AFB659" w14:textId="77777777" w:rsidR="00447D04" w:rsidRPr="00FB7EAA" w:rsidRDefault="00447D04" w:rsidP="00447D04">
      <w:pPr>
        <w:spacing w:after="0"/>
        <w:jc w:val="right"/>
        <w:rPr>
          <w:rFonts w:asciiTheme="minorHAnsi" w:hAnsiTheme="minorHAnsi"/>
          <w:sz w:val="20"/>
          <w:szCs w:val="20"/>
        </w:rPr>
      </w:pPr>
      <w:r w:rsidRPr="00FB7EAA">
        <w:rPr>
          <w:rFonts w:asciiTheme="minorHAnsi" w:hAnsiTheme="minorHAnsi"/>
          <w:sz w:val="20"/>
          <w:szCs w:val="20"/>
        </w:rPr>
        <w:t>Firma __________________________________</w:t>
      </w:r>
    </w:p>
    <w:p w14:paraId="101DDF4C" w14:textId="070B8706" w:rsidR="00C1270E" w:rsidRPr="00FB7EAA" w:rsidRDefault="00C1270E" w:rsidP="00447D04">
      <w:pPr>
        <w:spacing w:after="0"/>
        <w:rPr>
          <w:rFonts w:asciiTheme="minorHAnsi" w:hAnsiTheme="minorHAnsi"/>
          <w:sz w:val="20"/>
          <w:szCs w:val="20"/>
        </w:rPr>
      </w:pPr>
    </w:p>
    <w:p w14:paraId="161E6CEC" w14:textId="77777777" w:rsidR="00FB7EAA" w:rsidRPr="00FB7EAA" w:rsidRDefault="00FB7EAA" w:rsidP="00447D04">
      <w:pPr>
        <w:spacing w:after="0"/>
        <w:rPr>
          <w:rFonts w:asciiTheme="minorHAnsi" w:hAnsiTheme="minorHAnsi"/>
          <w:sz w:val="20"/>
          <w:szCs w:val="20"/>
        </w:rPr>
      </w:pPr>
    </w:p>
    <w:p w14:paraId="088A0172" w14:textId="77777777" w:rsidR="00FB7EAA" w:rsidRPr="00FB7EAA" w:rsidRDefault="00FB7EAA" w:rsidP="00447D04">
      <w:pPr>
        <w:spacing w:after="0"/>
        <w:rPr>
          <w:rFonts w:asciiTheme="minorHAnsi" w:hAnsiTheme="minorHAnsi"/>
          <w:sz w:val="20"/>
          <w:szCs w:val="20"/>
        </w:rPr>
      </w:pPr>
    </w:p>
    <w:p w14:paraId="35138129" w14:textId="77777777" w:rsidR="00FB7EAA" w:rsidRPr="00FB7EAA" w:rsidRDefault="00FB7EAA" w:rsidP="00447D04">
      <w:pPr>
        <w:spacing w:after="0"/>
        <w:rPr>
          <w:rFonts w:asciiTheme="minorHAnsi" w:hAnsiTheme="minorHAnsi"/>
          <w:sz w:val="20"/>
          <w:szCs w:val="20"/>
        </w:rPr>
      </w:pPr>
    </w:p>
    <w:p w14:paraId="10627A3C" w14:textId="77777777" w:rsidR="00FB7EAA" w:rsidRPr="00FB7EAA" w:rsidRDefault="00FB7EAA" w:rsidP="00447D04">
      <w:pPr>
        <w:spacing w:after="0"/>
        <w:rPr>
          <w:rFonts w:asciiTheme="minorHAnsi" w:hAnsiTheme="minorHAnsi"/>
          <w:sz w:val="20"/>
          <w:szCs w:val="20"/>
        </w:rPr>
      </w:pPr>
    </w:p>
    <w:p w14:paraId="4500BF4E" w14:textId="77777777" w:rsidR="00FB7EAA" w:rsidRPr="00FB7EAA" w:rsidRDefault="00FB7EAA" w:rsidP="00447D04">
      <w:pPr>
        <w:spacing w:after="0"/>
        <w:rPr>
          <w:rFonts w:asciiTheme="minorHAnsi" w:hAnsiTheme="minorHAnsi"/>
          <w:sz w:val="20"/>
          <w:szCs w:val="20"/>
        </w:rPr>
      </w:pPr>
    </w:p>
    <w:p w14:paraId="4E286FEE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6" w:line="240" w:lineRule="auto"/>
        <w:ind w:left="2694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  <w:u w:val="single"/>
        </w:rPr>
        <w:t xml:space="preserve">Informativa </w:t>
      </w:r>
      <w:proofErr w:type="spellStart"/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  <w:u w:val="single"/>
        </w:rPr>
        <w:t>Privacv</w:t>
      </w:r>
      <w:proofErr w:type="spellEnd"/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  <w:u w:val="single"/>
        </w:rPr>
        <w:t xml:space="preserve"> </w:t>
      </w:r>
      <w:r w:rsidRPr="00FB7EAA">
        <w:rPr>
          <w:rFonts w:asciiTheme="minorHAnsi" w:eastAsia="Times New Roman" w:hAnsiTheme="minorHAnsi"/>
          <w:color w:val="1F1F1F"/>
          <w:sz w:val="20"/>
          <w:szCs w:val="20"/>
          <w:u w:val="single"/>
        </w:rPr>
        <w:t xml:space="preserve">ai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  <w:u w:val="single"/>
        </w:rPr>
        <w:t xml:space="preserve">sensi </w:t>
      </w:r>
      <w:r w:rsidRPr="00FB7EAA">
        <w:rPr>
          <w:rFonts w:asciiTheme="minorHAnsi" w:eastAsia="Times New Roman" w:hAnsiTheme="minorHAnsi"/>
          <w:b/>
          <w:bCs/>
          <w:color w:val="000000"/>
          <w:sz w:val="20"/>
          <w:szCs w:val="20"/>
          <w:u w:val="single"/>
        </w:rPr>
        <w:t xml:space="preserve">dell’art.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  <w:u w:val="single"/>
        </w:rPr>
        <w:t xml:space="preserve">13 del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 </w:t>
      </w:r>
    </w:p>
    <w:p w14:paraId="005AE338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3899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  <w:u w:val="single"/>
        </w:rPr>
        <w:t>Reg</w:t>
      </w:r>
      <w:r w:rsidRPr="00FB7EAA">
        <w:rPr>
          <w:rFonts w:asciiTheme="minorHAnsi" w:eastAsia="Times New Roman" w:hAnsiTheme="minorHAnsi"/>
          <w:color w:val="1F1F1F"/>
          <w:sz w:val="20"/>
          <w:szCs w:val="20"/>
          <w:u w:val="single"/>
        </w:rPr>
        <w:t xml:space="preserve">.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  <w:u w:val="single"/>
        </w:rPr>
        <w:t>UE 2016/679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 </w:t>
      </w:r>
    </w:p>
    <w:p w14:paraId="45617025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line="240" w:lineRule="auto"/>
        <w:jc w:val="both"/>
        <w:rPr>
          <w:rFonts w:asciiTheme="minorHAnsi" w:eastAsia="Times New Roman" w:hAnsiTheme="minorHAnsi"/>
          <w:b/>
          <w:bCs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000000"/>
          <w:sz w:val="20"/>
          <w:szCs w:val="20"/>
          <w:u w:val="single"/>
        </w:rPr>
        <w:t>Informativa Privacy ai sensi dell’art. 13 del Reg. UE 2016/679</w:t>
      </w:r>
      <w:r w:rsidRPr="00FB7EAA">
        <w:rPr>
          <w:rFonts w:asciiTheme="minorHAnsi" w:eastAsia="Times New Roman" w:hAnsiTheme="minorHAnsi"/>
          <w:b/>
          <w:bCs/>
          <w:color w:val="000000"/>
          <w:sz w:val="20"/>
          <w:szCs w:val="20"/>
        </w:rPr>
        <w:t xml:space="preserve"> </w:t>
      </w:r>
    </w:p>
    <w:p w14:paraId="5F4BBA66" w14:textId="5D87FF7E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line="240" w:lineRule="auto"/>
        <w:jc w:val="both"/>
        <w:rPr>
          <w:rFonts w:asciiTheme="minorHAnsi" w:eastAsia="Times New Roman" w:hAnsiTheme="minorHAnsi"/>
          <w:b/>
          <w:bCs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Gentile Signore/</w:t>
      </w:r>
      <w:proofErr w:type="spellStart"/>
      <w:proofErr w:type="gramStart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a,ai</w:t>
      </w:r>
      <w:proofErr w:type="spellEnd"/>
      <w:proofErr w:type="gramEnd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 sensi dell’art. 13 del Regolamento UE 2016/679 ed in relazione alle informazioni di cui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 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si  entrerà in possesso, ai fini della tutela delle persone e altri soggetti in materia di trattamento di dati  personali, si informa quanto segue: </w:t>
      </w:r>
    </w:p>
    <w:p w14:paraId="773ACC91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1047"/>
        <w:jc w:val="both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1. Finalità del Trattamento </w:t>
      </w:r>
    </w:p>
    <w:p w14:paraId="25C6DE00" w14:textId="175C18A1" w:rsidR="00FB7EAA" w:rsidRPr="00FB7EAA" w:rsidRDefault="00FB7EAA" w:rsidP="00FB7EAA">
      <w:pPr>
        <w:widowControl w:val="0"/>
        <w:spacing w:before="145" w:line="220" w:lineRule="auto"/>
        <w:ind w:right="-1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I dati da Lei forniti verranno utilizzati allo scopo e per il fine di usufruire delle prestazioni </w:t>
      </w:r>
      <w:proofErr w:type="gramStart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indicate 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 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nell’avviso</w:t>
      </w:r>
      <w:proofErr w:type="gramEnd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.  I dati personali utilizzati, saranno trattati rispettando i principi di correttezza, liceità, necessità </w:t>
      </w:r>
      <w:proofErr w:type="gramStart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e  finalità</w:t>
      </w:r>
      <w:proofErr w:type="gramEnd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 stabiliti dal Regolamento UE n. 679/2016, nonché dal D. Lgs. 101/2018 che ha </w:t>
      </w:r>
      <w:proofErr w:type="gramStart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modificato  il</w:t>
      </w:r>
      <w:proofErr w:type="gramEnd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 D. Lgs. 196/2003 e, in ogni caso, in conformità alla disciplina legale vigente al momento </w:t>
      </w:r>
      <w:proofErr w:type="gramStart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del  trattamento</w:t>
      </w:r>
      <w:proofErr w:type="gramEnd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 dei dati. </w:t>
      </w:r>
    </w:p>
    <w:p w14:paraId="593F5B46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1036"/>
        <w:jc w:val="both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2. Modalità del Trattamento </w:t>
      </w:r>
    </w:p>
    <w:p w14:paraId="6E9D6BE3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20" w:lineRule="auto"/>
        <w:ind w:right="-1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I dati verranno trattati con sistemi informatici e/o manuali, attraverso procedure adeguate </w:t>
      </w:r>
      <w:proofErr w:type="gramStart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a  garantirne</w:t>
      </w:r>
      <w:proofErr w:type="gramEnd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 la sicurezza e la riservatezza. </w:t>
      </w:r>
    </w:p>
    <w:p w14:paraId="2840CD0A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4" w:line="240" w:lineRule="auto"/>
        <w:ind w:left="1036"/>
        <w:jc w:val="both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3. Conferimento dei dati </w:t>
      </w:r>
    </w:p>
    <w:p w14:paraId="5906CFEC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213" w:lineRule="auto"/>
        <w:ind w:right="-1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Il conferimento dei dati ha natura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>obbligatoria</w:t>
      </w: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. Non fornire i dati comporta non osservare obblighi </w:t>
      </w:r>
      <w:proofErr w:type="gramStart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di  legge</w:t>
      </w:r>
      <w:proofErr w:type="gramEnd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 e/o impedire che il Comune di Pomigliano D’Arco possa erogare il servizio. Essi </w:t>
      </w:r>
      <w:proofErr w:type="gramStart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saranno  conservati</w:t>
      </w:r>
      <w:proofErr w:type="gramEnd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 per il tempo necessario all’esecuzione del servizio. </w:t>
      </w:r>
    </w:p>
    <w:p w14:paraId="5B089438" w14:textId="732B0075" w:rsidR="00FB7EAA" w:rsidRPr="00FB7EAA" w:rsidRDefault="00FB7EAA" w:rsidP="00FB7EA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jc w:val="both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>Comunicazione e diffusione dei dati</w:t>
      </w:r>
    </w:p>
    <w:p w14:paraId="05801299" w14:textId="1E270C1E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jc w:val="both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I dati possono essere comunicati ai soggetti gestori dei servizi e a tutti i soggetti (Uffici, Enti ed </w:t>
      </w:r>
      <w:proofErr w:type="gramStart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Organi  della</w:t>
      </w:r>
      <w:proofErr w:type="gramEnd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 Pubblica Amministrazione, utenti) che, secondo le norme, sono tenuti a conoscerli o possono  conoscerli, nonché ai soggetti che sono titolari del diritto di accesso. </w:t>
      </w:r>
    </w:p>
    <w:p w14:paraId="1D563926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1049"/>
        <w:jc w:val="both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Cambria" w:hAnsiTheme="minorHAnsi"/>
          <w:b/>
          <w:bCs/>
          <w:color w:val="1F1F1F"/>
          <w:sz w:val="20"/>
          <w:szCs w:val="20"/>
        </w:rPr>
        <w:t xml:space="preserve">5.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Titolare del Trattamento </w:t>
      </w:r>
    </w:p>
    <w:p w14:paraId="0FDB17D0" w14:textId="389577E6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0"/>
        </w:tabs>
        <w:spacing w:before="314" w:line="231" w:lineRule="auto"/>
        <w:ind w:right="1000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FB7EAA">
        <w:rPr>
          <w:rFonts w:asciiTheme="minorHAnsi" w:eastAsia="Cambria" w:hAnsiTheme="minorHAnsi"/>
          <w:color w:val="1F1F1F"/>
          <w:sz w:val="20"/>
          <w:szCs w:val="20"/>
        </w:rPr>
        <w:t>Titolare del trattamento dei dati è il Comune di Pomigliano d’Arco-n</w:t>
      </w: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ella persona del Sindaco pro tempore (e-mail: </w:t>
      </w:r>
      <w:r w:rsidRPr="00FB7EAA">
        <w:rPr>
          <w:rFonts w:asciiTheme="minorHAnsi" w:eastAsia="Times New Roman" w:hAnsiTheme="minorHAnsi"/>
          <w:color w:val="1F1F1F"/>
          <w:sz w:val="20"/>
          <w:szCs w:val="20"/>
          <w:u w:val="single"/>
        </w:rPr>
        <w:t>staff.sindaco@comune.pomiglianodarco.na.it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; </w:t>
      </w: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sito web: (</w:t>
      </w:r>
      <w:r w:rsidRPr="00FB7EAA">
        <w:rPr>
          <w:rFonts w:asciiTheme="minorHAnsi" w:eastAsia="Times New Roman" w:hAnsiTheme="minorHAnsi"/>
          <w:color w:val="000000"/>
          <w:sz w:val="20"/>
          <w:szCs w:val="20"/>
          <w:u w:val="single"/>
        </w:rPr>
        <w:t>http://comune.pomiglianodarco.na.it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);</w:t>
      </w:r>
    </w:p>
    <w:p w14:paraId="632D3218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8" w:line="240" w:lineRule="auto"/>
        <w:ind w:left="1044"/>
        <w:jc w:val="both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Cambria" w:hAnsiTheme="minorHAnsi"/>
          <w:b/>
          <w:bCs/>
          <w:color w:val="1F1F1F"/>
          <w:sz w:val="20"/>
          <w:szCs w:val="20"/>
        </w:rPr>
        <w:t xml:space="preserve">6.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Responsabile del Trattamento </w:t>
      </w:r>
    </w:p>
    <w:p w14:paraId="33EB4926" w14:textId="77777777" w:rsid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18" w:lineRule="auto"/>
        <w:ind w:right="1328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lastRenderedPageBreak/>
        <w:t xml:space="preserve">Responsabile del trattamento dei dati è Dirigente del Settore Affari Sociali (email sito 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web: </w:t>
      </w:r>
      <w:r w:rsidRPr="00FB7EAA">
        <w:rPr>
          <w:rFonts w:asciiTheme="minorHAnsi" w:eastAsia="Times New Roman" w:hAnsiTheme="minorHAnsi"/>
          <w:color w:val="000000"/>
          <w:sz w:val="20"/>
          <w:szCs w:val="20"/>
          <w:u w:val="single"/>
        </w:rPr>
        <w:t>http://comune.pomiglianodarco.na.it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); </w:t>
      </w:r>
    </w:p>
    <w:p w14:paraId="6E7EA850" w14:textId="510E7D5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18" w:lineRule="auto"/>
        <w:ind w:left="993" w:right="1328"/>
        <w:jc w:val="both"/>
        <w:rPr>
          <w:rFonts w:asciiTheme="minorHAnsi" w:eastAsia="Cambria" w:hAnsiTheme="minorHAnsi"/>
          <w:color w:val="1F1F1F"/>
          <w:sz w:val="20"/>
          <w:szCs w:val="20"/>
        </w:rPr>
      </w:pPr>
      <w:r w:rsidRPr="00FB7EAA">
        <w:rPr>
          <w:rFonts w:asciiTheme="minorHAnsi" w:eastAsia="Cambria" w:hAnsiTheme="minorHAnsi"/>
          <w:b/>
          <w:bCs/>
          <w:color w:val="1F1F1F"/>
          <w:sz w:val="20"/>
          <w:szCs w:val="20"/>
        </w:rPr>
        <w:t xml:space="preserve">7.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>Responsabile della Protezione dei Dati (RDP</w:t>
      </w:r>
      <w:r w:rsidRPr="00FB7EAA">
        <w:rPr>
          <w:rFonts w:asciiTheme="minorHAnsi" w:eastAsia="Cambria" w:hAnsiTheme="minorHAnsi"/>
          <w:color w:val="1F1F1F"/>
          <w:sz w:val="20"/>
          <w:szCs w:val="20"/>
        </w:rPr>
        <w:t xml:space="preserve">) </w:t>
      </w:r>
    </w:p>
    <w:p w14:paraId="0C0BF84E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218" w:lineRule="auto"/>
        <w:ind w:right="1250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Responsabile per la protezione dei dati è l’avv.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Guido Paratico </w:t>
      </w: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contattabile all’indirizzo </w:t>
      </w:r>
      <w:proofErr w:type="gramStart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e-mail  </w:t>
      </w:r>
      <w:r w:rsidRPr="00FB7EAA">
        <w:rPr>
          <w:rFonts w:asciiTheme="minorHAnsi" w:eastAsia="Times New Roman" w:hAnsiTheme="minorHAnsi"/>
          <w:color w:val="0000FF"/>
          <w:sz w:val="20"/>
          <w:szCs w:val="20"/>
          <w:u w:val="single"/>
        </w:rPr>
        <w:t>consulenza@entionline.it</w:t>
      </w:r>
      <w:proofErr w:type="gramEnd"/>
      <w:r w:rsidRPr="00FB7EAA">
        <w:rPr>
          <w:rFonts w:asciiTheme="minorHAnsi" w:eastAsia="Times New Roman" w:hAnsiTheme="minorHAnsi"/>
          <w:color w:val="0000FF"/>
          <w:sz w:val="20"/>
          <w:szCs w:val="20"/>
          <w:u w:val="single"/>
        </w:rPr>
        <w:t xml:space="preserve"> </w:t>
      </w:r>
      <w:hyperlink r:id="rId7" w:history="1">
        <w:r w:rsidRPr="00FB7EAA">
          <w:rPr>
            <w:rStyle w:val="Collegamentoipertestuale"/>
            <w:rFonts w:asciiTheme="minorHAnsi" w:hAnsiTheme="minorHAnsi"/>
            <w:sz w:val="20"/>
            <w:szCs w:val="20"/>
            <w:shd w:val="clear" w:color="auto" w:fill="FFFFFF"/>
          </w:rPr>
          <w:t>guido.paratico@mantova.pecavvocati.it</w:t>
        </w:r>
      </w:hyperlink>
      <w:r w:rsidRPr="00FB7EAA">
        <w:rPr>
          <w:rStyle w:val="Enfasigrassetto"/>
          <w:rFonts w:asciiTheme="minorHAnsi" w:hAnsiTheme="minorHAnsi"/>
          <w:sz w:val="20"/>
          <w:szCs w:val="20"/>
          <w:shd w:val="clear" w:color="auto" w:fill="FFFFFF"/>
        </w:rPr>
        <w:t xml:space="preserve"> </w:t>
      </w:r>
    </w:p>
    <w:p w14:paraId="424189E6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4" w:line="240" w:lineRule="auto"/>
        <w:ind w:left="1037"/>
        <w:jc w:val="both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8. Diritti dell’interessato </w:t>
      </w:r>
    </w:p>
    <w:p w14:paraId="675413EB" w14:textId="4FA5D7B2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36" w:lineRule="auto"/>
        <w:ind w:right="1046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In ogni momento, Lei potrà esercitare, ai sensi degli articoli dal 15 al 22 del Regolamento UE n. 2016/679, il diritto di: </w:t>
      </w:r>
    </w:p>
    <w:p w14:paraId="1F8D16A2" w14:textId="79C033E8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 w:line="240" w:lineRule="auto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Chiedere la conferma dell’esistenza o meno di propri dati personali; </w:t>
      </w:r>
    </w:p>
    <w:p w14:paraId="50B93CE1" w14:textId="66E7565B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17" w:lineRule="auto"/>
        <w:ind w:right="1260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Ottenere le indicazioni circa le finalità del trattamento, le categorie dei dati personali, </w:t>
      </w:r>
      <w:proofErr w:type="gramStart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i  destinatari</w:t>
      </w:r>
      <w:proofErr w:type="gramEnd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 o le categorie di destinatari a cui i dati personali sono stati o saranno comunicati e, quando possibile, il periodo di conservazione;  Richiedere la rettifica dei dati inesatti oggetto di trattamento </w:t>
      </w:r>
    </w:p>
    <w:p w14:paraId="6D6176FA" w14:textId="281978E2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Opporsi al trattamento, indicandone il motivo; </w:t>
      </w:r>
    </w:p>
    <w:p w14:paraId="4F1E5399" w14:textId="3B3B4A1D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13" w:lineRule="auto"/>
        <w:ind w:right="1252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Revocare il consenso in qualsiasi momento evenienza che comporterà l'impossibilità </w:t>
      </w:r>
      <w:proofErr w:type="gramStart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di  continuare</w:t>
      </w:r>
      <w:proofErr w:type="gramEnd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 ad erogare il servizio; </w:t>
      </w:r>
    </w:p>
    <w:p w14:paraId="5979FB4F" w14:textId="7854D6CE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0" w:line="225" w:lineRule="auto"/>
        <w:ind w:right="1254"/>
        <w:jc w:val="both"/>
        <w:rPr>
          <w:rFonts w:asciiTheme="minorHAnsi" w:eastAsia="Times New Roman" w:hAnsiTheme="minorHAnsi"/>
          <w:b/>
          <w:bCs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Chiedere la cancellazione dei dati personali oggetto di trattamento al Comune di </w:t>
      </w:r>
      <w:proofErr w:type="gramStart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Pomigliano  d’Arco</w:t>
      </w:r>
      <w:proofErr w:type="gramEnd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, circostanza che comporterà l'immediata sospensione del servizio; la richiesta di  cancellazione va inviata all’indirizzo </w:t>
      </w:r>
      <w:r w:rsidRPr="00FB7EAA">
        <w:rPr>
          <w:rFonts w:asciiTheme="minorHAnsi" w:eastAsia="Times New Roman" w:hAnsiTheme="minorHAnsi"/>
          <w:b/>
          <w:bCs/>
          <w:color w:val="1F1F1F"/>
          <w:sz w:val="20"/>
          <w:szCs w:val="20"/>
        </w:rPr>
        <w:t xml:space="preserve">Piazza Municipio, 1 80038 Pomigliano d'Arco (NA)  oppure staff.sindaco@comune.pomiglianodarco.na.it </w:t>
      </w:r>
    </w:p>
    <w:p w14:paraId="37AAE0AA" w14:textId="446A521A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line="218" w:lineRule="auto"/>
        <w:ind w:right="1249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Presentare reclamo avverso il trattamento effettuato dal Comune di Pomigliano d’Arco </w:t>
      </w:r>
      <w:proofErr w:type="gramStart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presso  l'Autorità</w:t>
      </w:r>
      <w:proofErr w:type="gramEnd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 Garante per la protezione dei dati personali e ricorso presso l'Autorità giudiziaria  competente tramite: </w:t>
      </w:r>
    </w:p>
    <w:p w14:paraId="3179A0DE" w14:textId="523D93AA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6" w:line="218" w:lineRule="auto"/>
        <w:ind w:right="1854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Raccomandata A/R indirizzata a Garante per la Protezione dei Dati Personali, Piazza di Monte </w:t>
      </w:r>
      <w:proofErr w:type="spellStart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Citorio</w:t>
      </w:r>
      <w:proofErr w:type="spellEnd"/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, 121 00186 Roma; </w:t>
      </w:r>
    </w:p>
    <w:p w14:paraId="221D2696" w14:textId="5BEB40A4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240" w:lineRule="auto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E-mail all'indirizzo: </w:t>
      </w:r>
      <w:r w:rsidRPr="00FB7EAA">
        <w:rPr>
          <w:rFonts w:asciiTheme="minorHAnsi" w:eastAsia="Times New Roman" w:hAnsiTheme="minorHAnsi"/>
          <w:color w:val="0000FF"/>
          <w:sz w:val="20"/>
          <w:szCs w:val="20"/>
          <w:u w:val="single"/>
        </w:rPr>
        <w:t xml:space="preserve">garante@gpdp.it, </w:t>
      </w: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oppure </w:t>
      </w:r>
      <w:r w:rsidRPr="00FB7EAA">
        <w:rPr>
          <w:rFonts w:asciiTheme="minorHAnsi" w:eastAsia="Times New Roman" w:hAnsiTheme="minorHAnsi"/>
          <w:color w:val="0000FF"/>
          <w:sz w:val="20"/>
          <w:szCs w:val="20"/>
          <w:u w:val="single"/>
        </w:rPr>
        <w:t>protocollo@pec.gpdp.it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; </w:t>
      </w:r>
    </w:p>
    <w:p w14:paraId="535E1C56" w14:textId="24482076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line="240" w:lineRule="auto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>fax al numero: 06/69677.3785.</w:t>
      </w:r>
    </w:p>
    <w:p w14:paraId="5C71F2E5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3" w:line="240" w:lineRule="auto"/>
        <w:ind w:left="328"/>
        <w:jc w:val="both"/>
        <w:rPr>
          <w:rFonts w:asciiTheme="minorHAnsi" w:eastAsia="Times New Roman" w:hAnsiTheme="minorHAnsi"/>
          <w:color w:val="1F1F1F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Io sottoscritto/a alla luce dell’informativa ricevuta </w:t>
      </w:r>
    </w:p>
    <w:p w14:paraId="1A802B5D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31" w:lineRule="auto"/>
        <w:ind w:left="372" w:right="3264" w:hanging="372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color w:val="1F1F1F"/>
          <w:sz w:val="20"/>
          <w:szCs w:val="20"/>
        </w:rPr>
        <w:t xml:space="preserve"> </w:t>
      </w:r>
      <w:r w:rsidRPr="00FB7EAA">
        <w:rPr>
          <w:rFonts w:ascii="Segoe UI Emoji" w:eastAsia="Noto Sans Symbols" w:hAnsi="Segoe UI Emoji" w:cs="Segoe UI Emoji"/>
          <w:color w:val="000000"/>
          <w:sz w:val="20"/>
          <w:szCs w:val="20"/>
        </w:rPr>
        <w:t>⬜</w:t>
      </w:r>
      <w:r w:rsidRPr="00FB7EAA">
        <w:rPr>
          <w:rFonts w:asciiTheme="minorHAnsi" w:eastAsia="Noto Sans Symbols" w:hAnsiTheme="minorHAnsi"/>
          <w:color w:val="000000"/>
          <w:sz w:val="20"/>
          <w:szCs w:val="20"/>
        </w:rPr>
        <w:t xml:space="preserve"> </w:t>
      </w: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FORNISCE/FORNISCONO IL CONSENSO </w:t>
      </w:r>
      <w:r w:rsidRPr="00FB7EAA">
        <w:rPr>
          <w:rFonts w:ascii="Segoe UI Emoji" w:eastAsia="Noto Sans Symbols" w:hAnsi="Segoe UI Emoji" w:cs="Segoe UI Emoji"/>
          <w:color w:val="000000"/>
          <w:sz w:val="20"/>
          <w:szCs w:val="20"/>
        </w:rPr>
        <w:t>⬜</w:t>
      </w:r>
      <w:r w:rsidRPr="00FB7EAA">
        <w:rPr>
          <w:rFonts w:asciiTheme="minorHAnsi" w:eastAsia="Noto Sans Symbols" w:hAnsiTheme="minorHAnsi"/>
          <w:color w:val="000000"/>
          <w:sz w:val="20"/>
          <w:szCs w:val="20"/>
        </w:rPr>
        <w:t xml:space="preserve"> </w:t>
      </w:r>
      <w:proofErr w:type="gramStart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NON  FORNISCE</w:t>
      </w:r>
      <w:proofErr w:type="gramEnd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/FORNISCONO IL CONSENSO </w:t>
      </w:r>
    </w:p>
    <w:p w14:paraId="420C3F0A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1" w:lineRule="auto"/>
        <w:ind w:left="371" w:right="1002" w:hanging="371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 Avendo ricevuto apposita informativa sul trattamento dei dati personali e in relazione a quanto indicato </w:t>
      </w:r>
      <w:proofErr w:type="gramStart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>in  relazione</w:t>
      </w:r>
      <w:proofErr w:type="gramEnd"/>
      <w:r w:rsidRPr="00FB7EAA">
        <w:rPr>
          <w:rFonts w:asciiTheme="minorHAnsi" w:eastAsia="Times New Roman" w:hAnsiTheme="minorHAnsi"/>
          <w:color w:val="000000"/>
          <w:sz w:val="20"/>
          <w:szCs w:val="20"/>
        </w:rPr>
        <w:t xml:space="preserve"> al trattamento dei dati, esprime il proprio libero consenso, barrando la casella di seguito indicata, al  trattamento e alla comunicazione dei propri dati personali per tutte le finalità indicate nella presente informativa.  </w:t>
      </w:r>
    </w:p>
    <w:p w14:paraId="6ADB3B92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7" w:line="240" w:lineRule="auto"/>
        <w:ind w:left="327"/>
        <w:rPr>
          <w:rFonts w:asciiTheme="minorHAnsi" w:eastAsia="Times New Roman" w:hAnsiTheme="minorHAnsi"/>
          <w:b/>
          <w:bCs/>
          <w:color w:val="000000"/>
          <w:sz w:val="20"/>
          <w:szCs w:val="20"/>
          <w:u w:val="single"/>
        </w:rPr>
      </w:pPr>
      <w:r w:rsidRPr="00FB7EAA">
        <w:rPr>
          <w:rFonts w:asciiTheme="minorHAnsi" w:eastAsia="Times New Roman" w:hAnsiTheme="minorHAnsi"/>
          <w:b/>
          <w:bCs/>
          <w:color w:val="000000"/>
          <w:sz w:val="20"/>
          <w:szCs w:val="20"/>
          <w:u w:val="single"/>
        </w:rPr>
        <w:t xml:space="preserve">Data________________________________ </w:t>
      </w:r>
    </w:p>
    <w:p w14:paraId="7789412D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right="1415"/>
        <w:jc w:val="right"/>
        <w:rPr>
          <w:rFonts w:asciiTheme="minorHAnsi" w:eastAsia="Times New Roman" w:hAnsiTheme="minorHAnsi"/>
          <w:b/>
          <w:bCs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000000"/>
          <w:sz w:val="20"/>
          <w:szCs w:val="20"/>
        </w:rPr>
        <w:lastRenderedPageBreak/>
        <w:t xml:space="preserve">Il Dichiarante </w:t>
      </w:r>
    </w:p>
    <w:p w14:paraId="67966656" w14:textId="77777777" w:rsidR="00FB7EAA" w:rsidRPr="00FB7EAA" w:rsidRDefault="00FB7EAA" w:rsidP="00FB7E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right="1422"/>
        <w:jc w:val="right"/>
        <w:rPr>
          <w:rFonts w:asciiTheme="minorHAnsi" w:eastAsia="Times New Roman" w:hAnsiTheme="minorHAnsi"/>
          <w:b/>
          <w:bCs/>
          <w:color w:val="000000"/>
          <w:sz w:val="20"/>
          <w:szCs w:val="20"/>
        </w:rPr>
      </w:pPr>
      <w:r w:rsidRPr="00FB7EAA">
        <w:rPr>
          <w:rFonts w:asciiTheme="minorHAnsi" w:eastAsia="Times New Roman" w:hAnsiTheme="minorHAnsi"/>
          <w:b/>
          <w:bCs/>
          <w:color w:val="000000"/>
          <w:sz w:val="20"/>
          <w:szCs w:val="20"/>
        </w:rPr>
        <w:t xml:space="preserve">________________________________________________________ </w:t>
      </w:r>
    </w:p>
    <w:p w14:paraId="6917B931" w14:textId="77777777" w:rsidR="00FB7EAA" w:rsidRPr="00FB7EAA" w:rsidRDefault="00FB7EAA" w:rsidP="00447D04">
      <w:pPr>
        <w:spacing w:after="0"/>
        <w:rPr>
          <w:rFonts w:asciiTheme="minorHAnsi" w:hAnsiTheme="minorHAnsi"/>
          <w:sz w:val="20"/>
          <w:szCs w:val="20"/>
        </w:rPr>
      </w:pPr>
    </w:p>
    <w:sectPr w:rsidR="00FB7EAA" w:rsidRPr="00FB7E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978C5" w14:textId="77777777" w:rsidR="00447D04" w:rsidRDefault="00447D04" w:rsidP="00447D04">
      <w:pPr>
        <w:spacing w:after="0" w:line="240" w:lineRule="auto"/>
      </w:pPr>
      <w:r>
        <w:separator/>
      </w:r>
    </w:p>
  </w:endnote>
  <w:endnote w:type="continuationSeparator" w:id="0">
    <w:p w14:paraId="561ED0AB" w14:textId="77777777" w:rsidR="00447D04" w:rsidRDefault="00447D04" w:rsidP="0044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Noto Sans Symbol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55E9" w14:textId="77777777" w:rsidR="00A96FB9" w:rsidRDefault="00A96FB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63594" w14:textId="77777777" w:rsidR="00A96FB9" w:rsidRDefault="00A96F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F381B" w14:textId="77777777" w:rsidR="00A96FB9" w:rsidRDefault="00A96F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EBF6" w14:textId="77777777" w:rsidR="00447D04" w:rsidRDefault="00447D04" w:rsidP="00447D04">
      <w:pPr>
        <w:spacing w:after="0" w:line="240" w:lineRule="auto"/>
      </w:pPr>
      <w:r>
        <w:separator/>
      </w:r>
    </w:p>
  </w:footnote>
  <w:footnote w:type="continuationSeparator" w:id="0">
    <w:p w14:paraId="3EBCEAE0" w14:textId="77777777" w:rsidR="00447D04" w:rsidRDefault="00447D04" w:rsidP="00447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E00A" w14:textId="77777777" w:rsidR="00A96FB9" w:rsidRDefault="00A96F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D9C7" w14:textId="47559FBB" w:rsidR="00A96FB9" w:rsidRPr="00A96FB9" w:rsidRDefault="00A96FB9" w:rsidP="00A96FB9">
    <w:pPr>
      <w:pStyle w:val="Intestazione"/>
      <w:jc w:val="center"/>
    </w:pPr>
    <w:r>
      <w:rPr>
        <w:noProof/>
      </w:rPr>
      <w:drawing>
        <wp:inline distT="0" distB="0" distL="0" distR="0" wp14:anchorId="3ADDA851" wp14:editId="648F0E08">
          <wp:extent cx="581025" cy="5810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0C8E" w14:textId="77777777" w:rsidR="00A96FB9" w:rsidRDefault="00A96F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BF9"/>
    <w:multiLevelType w:val="hybridMultilevel"/>
    <w:tmpl w:val="B106E75A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5089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04"/>
    <w:rsid w:val="00156B7A"/>
    <w:rsid w:val="002C5C62"/>
    <w:rsid w:val="00414430"/>
    <w:rsid w:val="00447D04"/>
    <w:rsid w:val="007602F5"/>
    <w:rsid w:val="007E3426"/>
    <w:rsid w:val="00A96FB9"/>
    <w:rsid w:val="00B63BC8"/>
    <w:rsid w:val="00B82F2B"/>
    <w:rsid w:val="00B940E5"/>
    <w:rsid w:val="00C1270E"/>
    <w:rsid w:val="00CD76A2"/>
    <w:rsid w:val="00E9167E"/>
    <w:rsid w:val="00FB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685A9B"/>
  <w15:chartTrackingRefBased/>
  <w15:docId w15:val="{08C4C352-B207-4A10-B115-2C1C7821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7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7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7D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7D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7D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7D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7D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7D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7D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7D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7D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7D0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7D0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7D0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7D0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7D0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7D0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7D0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7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7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7D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7D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7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7D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7D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7D0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7D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7D0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7D0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47D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7D04"/>
  </w:style>
  <w:style w:type="paragraph" w:styleId="Pidipagina">
    <w:name w:val="footer"/>
    <w:basedOn w:val="Normale"/>
    <w:link w:val="PidipaginaCarattere"/>
    <w:uiPriority w:val="99"/>
    <w:unhideWhenUsed/>
    <w:rsid w:val="00447D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7D04"/>
  </w:style>
  <w:style w:type="character" w:styleId="Enfasigrassetto">
    <w:name w:val="Strong"/>
    <w:basedOn w:val="Carpredefinitoparagrafo"/>
    <w:uiPriority w:val="22"/>
    <w:qFormat/>
    <w:rsid w:val="00FB7EA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B7E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uido.paratico@mantova.pecavvocati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1353</Words>
  <Characters>7717</Characters>
  <Application>Microsoft Office Word</Application>
  <DocSecurity>0</DocSecurity>
  <Lines>64</Lines>
  <Paragraphs>18</Paragraphs>
  <ScaleCrop>false</ScaleCrop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 cimmi</dc:creator>
  <cp:keywords/>
  <dc:description/>
  <cp:lastModifiedBy>Utente</cp:lastModifiedBy>
  <cp:revision>5</cp:revision>
  <dcterms:created xsi:type="dcterms:W3CDTF">2026-08-20T15:31:00Z</dcterms:created>
  <dcterms:modified xsi:type="dcterms:W3CDTF">2026-08-27T07:00:00Z</dcterms:modified>
</cp:coreProperties>
</file>